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BA" w:rsidRPr="00004ED7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2BA" w:rsidRPr="00771301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0E52BA" w:rsidRPr="00771301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0E52BA" w:rsidRPr="00771301" w:rsidRDefault="000E52BA" w:rsidP="000E52B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0E52BA" w:rsidRPr="00771301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0E52BA" w:rsidRPr="00771301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56044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E52BA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E52BA" w:rsidRPr="00986E73" w:rsidRDefault="000E52BA" w:rsidP="000E52BA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în c</w:t>
      </w:r>
      <w:r>
        <w:rPr>
          <w:rFonts w:ascii="Times New Roman" w:hAnsi="Times New Roman"/>
          <w:sz w:val="24"/>
          <w:szCs w:val="24"/>
          <w:lang w:eastAsia="ro-RO"/>
        </w:rPr>
        <w:t xml:space="preserve">onformitate cu prevederile </w:t>
      </w:r>
      <w:r w:rsidRPr="00771301">
        <w:rPr>
          <w:rFonts w:ascii="Times New Roman" w:hAnsi="Times New Roman"/>
          <w:sz w:val="24"/>
          <w:szCs w:val="24"/>
          <w:lang w:eastAsia="ro-RO"/>
        </w:rPr>
        <w:t>art. 7 din Legea nr.52/2003 privind transparenţa decizională în administraţia publică, îşi face publică intenţia de a aproba printr</w:t>
      </w:r>
      <w:r>
        <w:rPr>
          <w:rFonts w:ascii="Times New Roman" w:hAnsi="Times New Roman"/>
          <w:sz w:val="24"/>
          <w:szCs w:val="24"/>
          <w:lang w:eastAsia="ro-RO"/>
        </w:rPr>
        <w:t>-</w:t>
      </w:r>
      <w:r w:rsidRPr="00802AA1">
        <w:rPr>
          <w:rFonts w:ascii="Times New Roman" w:hAnsi="Times New Roman"/>
          <w:sz w:val="24"/>
          <w:szCs w:val="24"/>
          <w:lang w:eastAsia="ro-RO"/>
        </w:rPr>
        <w:t>o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986E73">
        <w:rPr>
          <w:rFonts w:ascii="Times New Roman" w:hAnsi="Times New Roman"/>
          <w:b/>
          <w:sz w:val="24"/>
          <w:szCs w:val="24"/>
        </w:rPr>
        <w:t>stabilirea cuantumului taxelor locale pentru emiterea</w:t>
      </w:r>
      <w:r>
        <w:rPr>
          <w:rFonts w:ascii="Times New Roman" w:hAnsi="Times New Roman"/>
          <w:b/>
          <w:sz w:val="24"/>
          <w:szCs w:val="24"/>
        </w:rPr>
        <w:t xml:space="preserve"> certificatelor, avizelor </w:t>
      </w:r>
      <w:r w:rsidRPr="00986E73">
        <w:rPr>
          <w:rFonts w:ascii="Times New Roman" w:hAnsi="Times New Roman"/>
          <w:b/>
          <w:sz w:val="24"/>
          <w:szCs w:val="24"/>
        </w:rPr>
        <w:t>şi autorizaţiilor în anul fiscal 201</w:t>
      </w:r>
      <w:r>
        <w:rPr>
          <w:rFonts w:ascii="Times New Roman" w:hAnsi="Times New Roman"/>
          <w:b/>
          <w:sz w:val="24"/>
          <w:szCs w:val="24"/>
        </w:rPr>
        <w:t>8</w:t>
      </w:r>
      <w:r w:rsidRPr="00986E73">
        <w:rPr>
          <w:rFonts w:ascii="Times New Roman" w:hAnsi="Times New Roman"/>
          <w:b/>
          <w:sz w:val="24"/>
          <w:szCs w:val="24"/>
        </w:rPr>
        <w:t>, aferente activităţii Direcţiei Arhitect Şef</w:t>
      </w:r>
      <w:r>
        <w:rPr>
          <w:rFonts w:ascii="Times New Roman" w:hAnsi="Times New Roman"/>
          <w:b/>
          <w:sz w:val="24"/>
          <w:szCs w:val="24"/>
        </w:rPr>
        <w:t>.</w:t>
      </w:r>
      <w:r w:rsidRPr="00986E73">
        <w:rPr>
          <w:rFonts w:ascii="Times New Roman" w:hAnsi="Times New Roman"/>
          <w:b/>
          <w:sz w:val="24"/>
          <w:szCs w:val="24"/>
        </w:rPr>
        <w:t xml:space="preserve"> </w:t>
      </w:r>
    </w:p>
    <w:p w:rsidR="000E52BA" w:rsidRPr="00802AA1" w:rsidRDefault="000E52BA" w:rsidP="000E52BA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E52BA" w:rsidRPr="00771301" w:rsidRDefault="000E52BA" w:rsidP="000E52BA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0E52BA" w:rsidRPr="00771301" w:rsidRDefault="000E52BA" w:rsidP="000E52B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E52BA" w:rsidRPr="00771301" w:rsidRDefault="000E52BA" w:rsidP="000E52B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02AA1">
        <w:rPr>
          <w:rFonts w:ascii="Times New Roman" w:hAnsi="Times New Roman"/>
          <w:b/>
          <w:sz w:val="24"/>
          <w:szCs w:val="24"/>
          <w:lang w:eastAsia="ro-RO"/>
        </w:rPr>
        <w:t>22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0E52BA" w:rsidRPr="00771301" w:rsidRDefault="000E52BA" w:rsidP="000E52B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E52BA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E52BA" w:rsidRDefault="000E52BA" w:rsidP="000E52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0E52BA" w:rsidRPr="00750C5E" w:rsidRDefault="000E52BA" w:rsidP="000E52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0E52BA" w:rsidRPr="00750C5E" w:rsidRDefault="000E52BA" w:rsidP="000E52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0E52BA" w:rsidRPr="00750C5E" w:rsidRDefault="000E52BA" w:rsidP="000E52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0E52BA" w:rsidRPr="00750C5E" w:rsidRDefault="000E52BA" w:rsidP="000E52B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E52BA" w:rsidRDefault="000E52BA" w:rsidP="000E52B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1B"/>
    <w:rsid w:val="000E52BA"/>
    <w:rsid w:val="00C41BF2"/>
    <w:rsid w:val="00C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52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5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2017-10-12T07:22:00Z</dcterms:created>
  <dcterms:modified xsi:type="dcterms:W3CDTF">2017-10-12T07:22:00Z</dcterms:modified>
</cp:coreProperties>
</file>